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623C" w:rsidRDefault="00D1623C" w:rsidP="00D1623C">
      <w:r>
        <w:t>1.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t xml:space="preserve">Pasaport (Renkli Taranacak.)  </w:t>
      </w:r>
    </w:p>
    <w:p w:rsidR="00D1623C" w:rsidRDefault="00D1623C" w:rsidP="00D1623C">
      <w:r>
        <w:t> 2.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proofErr w:type="gramStart"/>
      <w:r>
        <w:t>TC</w:t>
      </w:r>
      <w:proofErr w:type="gramEnd"/>
      <w:r>
        <w:t xml:space="preserve"> Kimlik (Renkli Taranacak.)  </w:t>
      </w:r>
    </w:p>
    <w:p w:rsidR="00D1623C" w:rsidRDefault="00D1623C" w:rsidP="00D1623C">
      <w:r>
        <w:t> 3.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t xml:space="preserve">Ehliyet (Renkli Taranacak.)  </w:t>
      </w:r>
    </w:p>
    <w:p w:rsidR="00D1623C" w:rsidRDefault="00D1623C" w:rsidP="00D1623C">
      <w:r>
        <w:t> 4.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t xml:space="preserve">Diploma aslı 2008 öncesi mezun iseniz (Renkli olarak taranacak ve Yeminli Tercümana çeviri yaptırılacak.)  </w:t>
      </w:r>
    </w:p>
    <w:p w:rsidR="00D1623C" w:rsidRDefault="00D1623C" w:rsidP="00D1623C">
      <w:r>
        <w:t> 5.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t xml:space="preserve">E-Devlet Mezuniyet Belgesi 2008 sonrası mezun iseniz (E-devletten indirilecek ve Yeminli Tercümana çeviri yaptırılacak.)  </w:t>
      </w:r>
    </w:p>
    <w:p w:rsidR="00D1623C" w:rsidRDefault="00D1623C" w:rsidP="00D1623C">
      <w:r>
        <w:t> 6.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t xml:space="preserve">Transkript (Renkli olarak taranacak ve Yeminli Tercümana çeviri yaptırılacak. Mezuniyetiniz 2008 ve sonrası ise E-devletten çıkacak. 2008 öncesi Mezun olduğunuz okuldan talep edebilirsiniz.)  </w:t>
      </w:r>
    </w:p>
    <w:p w:rsidR="00D1623C" w:rsidRDefault="00D1623C" w:rsidP="00D1623C">
      <w:r>
        <w:t> 7.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t xml:space="preserve">Varsa Mesleki Yeterlilik ve Staj Belgeleri (Renkli olarak taranacak ve Yeminli Tercümana çeviri yaptırılacak.)  </w:t>
      </w:r>
    </w:p>
    <w:p w:rsidR="00D1623C" w:rsidRDefault="00D1623C" w:rsidP="00D1623C">
      <w:r>
        <w:t> 8.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t xml:space="preserve">SGK Sigorta Geçmişi (E-devletten indirilecek ve Yeminli Tercümana çeviri yaptırılacak.)  </w:t>
      </w:r>
    </w:p>
    <w:p w:rsidR="00D1623C" w:rsidRDefault="00D1623C" w:rsidP="00D1623C">
      <w:r>
        <w:t> 9.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t xml:space="preserve">Sabıka Kaydı (E-devletten direkt Almanca olarak indirilebiliyor.)  </w:t>
      </w:r>
    </w:p>
    <w:p w:rsidR="00D1623C" w:rsidRDefault="00D1623C" w:rsidP="00D1623C">
      <w:r>
        <w:t>10.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t xml:space="preserve">Özgeçmiş (Sizin için Almanca bir CV hazırlanacaktır, bilgileri almak açısından faydalı olacaktır.)  </w:t>
      </w:r>
    </w:p>
    <w:p w:rsidR="00D1623C" w:rsidRDefault="00D1623C" w:rsidP="00D1623C">
      <w:r>
        <w:t>11.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t xml:space="preserve">Fotoğraf (CV'ye eklemek için gereklidir.)  </w:t>
      </w:r>
    </w:p>
    <w:p w:rsidR="00D1623C" w:rsidRDefault="00D1623C" w:rsidP="00D1623C">
      <w:r>
        <w:t>12.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t xml:space="preserve">İsim ve </w:t>
      </w:r>
      <w:proofErr w:type="spellStart"/>
      <w:r>
        <w:t>soyisimde</w:t>
      </w:r>
      <w:proofErr w:type="spellEnd"/>
      <w:r>
        <w:t xml:space="preserve"> değişiklik olduysa Nüfus Kayıt Örneği (E-devletten indirilecek ve Yeminli Tercümana çeviri yaptırılacak.)  </w:t>
      </w:r>
    </w:p>
    <w:p w:rsidR="00D1623C" w:rsidRDefault="00D1623C" w:rsidP="00D1623C">
      <w:r>
        <w:t>13.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proofErr w:type="spellStart"/>
      <w:r>
        <w:t>Tarihçeli</w:t>
      </w:r>
      <w:proofErr w:type="spellEnd"/>
      <w:r>
        <w:t xml:space="preserve"> </w:t>
      </w:r>
      <w:proofErr w:type="gramStart"/>
      <w:r>
        <w:t>İkametgah</w:t>
      </w:r>
      <w:proofErr w:type="gramEnd"/>
      <w:r>
        <w:t xml:space="preserve"> Belgesi (E-devletten indirilecek ve Yeminli Tercümana çeviri yaptırılacak.)  </w:t>
      </w:r>
    </w:p>
    <w:p w:rsidR="00D1623C" w:rsidRDefault="00D1623C" w:rsidP="00D1623C">
      <w:r>
        <w:t>14.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t xml:space="preserve">E-mail Adresi  </w:t>
      </w:r>
    </w:p>
    <w:p w:rsidR="00D1623C" w:rsidRDefault="00D1623C" w:rsidP="00D1623C"/>
    <w:p w:rsidR="00D1623C" w:rsidRDefault="00D1623C" w:rsidP="00D1623C">
      <w:r>
        <w:t xml:space="preserve">*EŞ İÇİN*  </w:t>
      </w:r>
    </w:p>
    <w:p w:rsidR="00D1623C" w:rsidRDefault="00D1623C" w:rsidP="00D1623C">
      <w:r>
        <w:t>15.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t xml:space="preserve">UA Evlenme Kayıt Örneği (Formül B) (E-devletten Almanca indirilecek.)  </w:t>
      </w:r>
    </w:p>
    <w:p w:rsidR="00D1623C" w:rsidRDefault="00D1623C" w:rsidP="00D1623C">
      <w:r>
        <w:t>16.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t xml:space="preserve">Tam Tekmil Vukuatlı Nüfus Kayıt Örneği (Eşinizin E-devletten indirilecek ve Yeminli Tercümana çeviri yaptırılacak.)  </w:t>
      </w:r>
    </w:p>
    <w:p w:rsidR="00D1623C" w:rsidRDefault="00D1623C" w:rsidP="00D1623C">
      <w:r>
        <w:t>17.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t xml:space="preserve">Varsa Eşlerin Boşanma Kararı ve Çevirisi  </w:t>
      </w:r>
    </w:p>
    <w:p w:rsidR="00D1623C" w:rsidRDefault="00D1623C" w:rsidP="00D1623C">
      <w:r>
        <w:t>18.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t xml:space="preserve">Boşanma, ölüm gibi bir durum varsa Almanya'dan alınan tanıma ve tenfiz kararı  </w:t>
      </w:r>
    </w:p>
    <w:p w:rsidR="00D1623C" w:rsidRDefault="00D1623C" w:rsidP="00D1623C">
      <w:r>
        <w:t>19.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t xml:space="preserve">Sağlık sigortası (Vize randevusu öncesi yapılacak. Aciliyeti yok.)  </w:t>
      </w:r>
    </w:p>
    <w:p w:rsidR="00D1623C" w:rsidRDefault="00D1623C" w:rsidP="00D1623C">
      <w:r>
        <w:t>20.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t xml:space="preserve">A1 Dil Sertifikası  </w:t>
      </w:r>
    </w:p>
    <w:p w:rsidR="00D1623C" w:rsidRDefault="00D1623C" w:rsidP="00D1623C"/>
    <w:p w:rsidR="00D1623C" w:rsidRDefault="00D1623C" w:rsidP="00D1623C">
      <w:r>
        <w:t xml:space="preserve">*ÇOCUKLAR İÇİN*  </w:t>
      </w:r>
    </w:p>
    <w:p w:rsidR="00D1623C" w:rsidRDefault="00D1623C" w:rsidP="00D1623C">
      <w:r>
        <w:t>21.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t xml:space="preserve">UA Doğum Kayıt Örneği (Formül A) (E-devletten Almanca indirilecek.)  </w:t>
      </w:r>
    </w:p>
    <w:p w:rsidR="00D1623C" w:rsidRDefault="00D1623C" w:rsidP="00D1623C">
      <w:r>
        <w:t>22.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t xml:space="preserve">Çocuğa ait Tam Tekmil Vukuatlı Nüfus Kayıt Örneği (E-devletten indirilecek ve Yeminli Tercümana çeviri yaptırılacak.)  </w:t>
      </w:r>
    </w:p>
    <w:p w:rsidR="00D1623C" w:rsidRDefault="00D1623C" w:rsidP="00D1623C">
      <w:r>
        <w:t>23.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t xml:space="preserve">Anne veya baba boşanmış ise apostilli velayet kararı ve Almanca çevirisi  </w:t>
      </w:r>
    </w:p>
    <w:p w:rsidR="00D1623C" w:rsidRDefault="00D1623C" w:rsidP="00D1623C">
      <w:r>
        <w:t>24.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t xml:space="preserve">Anne veya babadan biri Türkiye'de kalacak ve velayet sahibi ise, çocuğun Almanya'da yaşaması için noter onaylı muvafakatname ve Almanca çevirisi  </w:t>
      </w:r>
    </w:p>
    <w:p w:rsidR="00A25145" w:rsidRDefault="00D1623C" w:rsidP="00D1623C">
      <w:r>
        <w:t>25.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t>Sağlık sigortası (Vize randevusu öncesi yapılacak. Aciliyeti yok.)</w:t>
      </w:r>
    </w:p>
    <w:sectPr w:rsidR="00A25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3C"/>
    <w:rsid w:val="001173F9"/>
    <w:rsid w:val="00A25145"/>
    <w:rsid w:val="00BB3B31"/>
    <w:rsid w:val="00D1623C"/>
    <w:rsid w:val="00E2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2BAD446-9A66-1B4F-83D8-C61E4ABC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16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16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162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16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162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162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162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162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162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16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16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162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1623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1623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1623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1623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1623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1623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162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16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162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16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162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1623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1623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1623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16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1623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16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2025-04-03T13:09:00Z</dcterms:created>
  <dcterms:modified xsi:type="dcterms:W3CDTF">2025-04-03T13:09:00Z</dcterms:modified>
</cp:coreProperties>
</file>